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42B952F1" w14:textId="3CD1D28C" w:rsidR="002D3C27" w:rsidRDefault="00140544" w:rsidP="00140544">
      <w:pPr>
        <w:rPr>
          <w:rFonts w:eastAsia="Times New Roman" w:cs="Times New Roman"/>
          <w:sz w:val="24"/>
          <w:szCs w:val="24"/>
        </w:rPr>
      </w:pPr>
      <w:r w:rsidRPr="00140544">
        <w:rPr>
          <w:rFonts w:eastAsia="Times New Roman" w:cs="Times New Roman"/>
          <w:sz w:val="24"/>
          <w:szCs w:val="24"/>
        </w:rPr>
        <w:t>T</w:t>
      </w:r>
      <w:r>
        <w:rPr>
          <w:rFonts w:eastAsia="Times New Roman" w:cs="Times New Roman"/>
          <w:sz w:val="24"/>
          <w:szCs w:val="24"/>
        </w:rPr>
        <w:t xml:space="preserve">ájékoztató </w:t>
      </w:r>
      <w:r w:rsidRPr="00140544">
        <w:rPr>
          <w:rFonts w:eastAsia="Times New Roman" w:cs="Times New Roman"/>
          <w:sz w:val="24"/>
          <w:szCs w:val="24"/>
        </w:rPr>
        <w:t>az EVAT Zrt. 2024. I. -III. negyedévi vagyoni helyzetéről</w:t>
      </w:r>
    </w:p>
    <w:p w14:paraId="53C29E6A" w14:textId="77777777" w:rsidR="00140544" w:rsidRPr="00F95361" w:rsidRDefault="00140544" w:rsidP="00140544">
      <w:pPr>
        <w:rPr>
          <w:rFonts w:eastAsia="Times New Roman" w:cs="Times New Roman"/>
          <w:sz w:val="24"/>
          <w:szCs w:val="24"/>
        </w:rPr>
      </w:pPr>
    </w:p>
    <w:p w14:paraId="5AAFB028" w14:textId="38EF1954" w:rsidR="0015075F" w:rsidRDefault="00140544" w:rsidP="0015075F">
      <w:pPr>
        <w:pStyle w:val="Listaszerbekezds"/>
        <w:numPr>
          <w:ilvl w:val="0"/>
          <w:numId w:val="9"/>
        </w:numPr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Eredménykimutatás</w:t>
      </w:r>
    </w:p>
    <w:p w14:paraId="2749C79B" w14:textId="5E0B916C" w:rsidR="00140544" w:rsidRDefault="00140544" w:rsidP="0015075F">
      <w:pPr>
        <w:pStyle w:val="Listaszerbekezds"/>
        <w:numPr>
          <w:ilvl w:val="0"/>
          <w:numId w:val="9"/>
        </w:numPr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Eredmény</w:t>
      </w:r>
      <w:r w:rsidR="00360C16">
        <w:rPr>
          <w:rFonts w:cs="Times New Roman"/>
          <w:b w:val="0"/>
          <w:sz w:val="24"/>
          <w:szCs w:val="24"/>
          <w:lang w:eastAsia="en-US"/>
        </w:rPr>
        <w:t xml:space="preserve"> tevékenység</w:t>
      </w:r>
      <w:r w:rsidR="00856BEB">
        <w:rPr>
          <w:rFonts w:cs="Times New Roman"/>
          <w:b w:val="0"/>
          <w:sz w:val="24"/>
          <w:szCs w:val="24"/>
          <w:lang w:eastAsia="en-US"/>
        </w:rPr>
        <w:t>ek közötti felosztása</w:t>
      </w:r>
    </w:p>
    <w:p w14:paraId="54F9BE3A" w14:textId="32A8189D" w:rsidR="00856BEB" w:rsidRPr="0066721A" w:rsidRDefault="00856BEB" w:rsidP="0015075F">
      <w:pPr>
        <w:pStyle w:val="Listaszerbekezds"/>
        <w:numPr>
          <w:ilvl w:val="0"/>
          <w:numId w:val="9"/>
        </w:numPr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Beszámoló a Tulajdonos részére</w:t>
      </w:r>
    </w:p>
    <w:p w14:paraId="098E13EC" w14:textId="77777777" w:rsidR="005156B3" w:rsidRPr="00543E8D" w:rsidRDefault="005156B3" w:rsidP="00A30E67">
      <w:pPr>
        <w:tabs>
          <w:tab w:val="left" w:pos="252"/>
        </w:tabs>
        <w:ind w:left="-28" w:firstLine="28"/>
        <w:outlineLvl w:val="0"/>
        <w:rPr>
          <w:rFonts w:eastAsia="Times New Roman"/>
          <w:b w:val="0"/>
          <w:sz w:val="24"/>
          <w:szCs w:val="24"/>
        </w:rPr>
      </w:pPr>
    </w:p>
    <w:p w14:paraId="2A9EEE9F" w14:textId="4B6AA3EE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174842B9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856BEB">
        <w:rPr>
          <w:rFonts w:eastAsia="Times New Roman" w:cs="Times New Roman"/>
          <w:b w:val="0"/>
          <w:sz w:val="24"/>
          <w:szCs w:val="24"/>
        </w:rPr>
        <w:t>Dr. Bánhidy Péter vezérigazgató, EVAT Egri Vagyonkezelő és Távfűtő Zrt.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5D0D9EE5" w:rsidR="00FB12B0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</w:t>
      </w:r>
      <w:r w:rsidR="007427B9">
        <w:rPr>
          <w:rFonts w:eastAsia="Times New Roman" w:cs="Times New Roman"/>
          <w:sz w:val="24"/>
          <w:szCs w:val="24"/>
          <w:u w:val="single"/>
        </w:rPr>
        <w:t xml:space="preserve"> tájékoztató</w:t>
      </w:r>
      <w:r w:rsidRPr="00FB12B0">
        <w:rPr>
          <w:rFonts w:eastAsia="Times New Roman" w:cs="Times New Roman"/>
          <w:sz w:val="24"/>
          <w:szCs w:val="24"/>
          <w:u w:val="single"/>
        </w:rPr>
        <w:t xml:space="preserve">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4673AD">
        <w:rPr>
          <w:b w:val="0"/>
          <w:sz w:val="24"/>
          <w:szCs w:val="24"/>
        </w:rPr>
        <w:t>A</w:t>
      </w:r>
      <w:r w:rsidR="00856BEB">
        <w:rPr>
          <w:b w:val="0"/>
          <w:sz w:val="24"/>
          <w:szCs w:val="24"/>
        </w:rPr>
        <w:t>z EVAT Egri Vagyonkezelő és Távfűtő Zrt. vezérigazgatója</w:t>
      </w:r>
      <w:r w:rsidR="004673AD" w:rsidRPr="004673AD">
        <w:rPr>
          <w:b w:val="0"/>
          <w:sz w:val="24"/>
          <w:szCs w:val="24"/>
        </w:rPr>
        <w:t xml:space="preserve"> </w:t>
      </w:r>
      <w:r w:rsidR="00EF3A21">
        <w:rPr>
          <w:b w:val="0"/>
          <w:sz w:val="24"/>
          <w:szCs w:val="24"/>
        </w:rPr>
        <w:t xml:space="preserve">elkészítette </w:t>
      </w:r>
      <w:r w:rsidR="00856BEB">
        <w:rPr>
          <w:b w:val="0"/>
          <w:sz w:val="24"/>
          <w:szCs w:val="24"/>
        </w:rPr>
        <w:t xml:space="preserve">a gazdasági társaság </w:t>
      </w:r>
      <w:r w:rsidR="004673AD">
        <w:rPr>
          <w:rFonts w:cs="Times New Roman"/>
          <w:b w:val="0"/>
          <w:sz w:val="24"/>
          <w:szCs w:val="24"/>
          <w:lang w:eastAsia="en-US"/>
        </w:rPr>
        <w:t>202</w:t>
      </w:r>
      <w:r w:rsidR="00D867D1">
        <w:rPr>
          <w:rFonts w:cs="Times New Roman"/>
          <w:b w:val="0"/>
          <w:sz w:val="24"/>
          <w:szCs w:val="24"/>
          <w:lang w:eastAsia="en-US"/>
        </w:rPr>
        <w:t>4</w:t>
      </w:r>
      <w:r w:rsidR="0015075F">
        <w:rPr>
          <w:rFonts w:cs="Times New Roman"/>
          <w:b w:val="0"/>
          <w:sz w:val="24"/>
          <w:szCs w:val="24"/>
          <w:lang w:eastAsia="en-US"/>
        </w:rPr>
        <w:t>. I</w:t>
      </w:r>
      <w:r w:rsidR="003125BC">
        <w:rPr>
          <w:rFonts w:cs="Times New Roman"/>
          <w:b w:val="0"/>
          <w:sz w:val="24"/>
          <w:szCs w:val="24"/>
          <w:lang w:eastAsia="en-US"/>
        </w:rPr>
        <w:t>-III</w:t>
      </w:r>
      <w:r w:rsidR="0015075F">
        <w:rPr>
          <w:rFonts w:cs="Times New Roman"/>
          <w:b w:val="0"/>
          <w:sz w:val="24"/>
          <w:szCs w:val="24"/>
          <w:lang w:eastAsia="en-US"/>
        </w:rPr>
        <w:t>. negyedév</w:t>
      </w:r>
      <w:r w:rsidR="00856BEB">
        <w:rPr>
          <w:rFonts w:cs="Times New Roman"/>
          <w:b w:val="0"/>
          <w:sz w:val="24"/>
          <w:szCs w:val="24"/>
          <w:lang w:eastAsia="en-US"/>
        </w:rPr>
        <w:t xml:space="preserve">i vagyoni helyzetéről szóló jelentését, </w:t>
      </w:r>
      <w:r w:rsidR="00856BEB" w:rsidRPr="00856BEB">
        <w:rPr>
          <w:rFonts w:cs="Times New Roman"/>
          <w:b w:val="0"/>
          <w:sz w:val="24"/>
          <w:szCs w:val="24"/>
          <w:lang w:eastAsia="en-US"/>
        </w:rPr>
        <w:t xml:space="preserve">Eger Megyei Jogú Város Önkormányzata Közgyűlésének </w:t>
      </w:r>
      <w:r w:rsidR="00856BEB">
        <w:rPr>
          <w:rFonts w:cs="Times New Roman"/>
          <w:b w:val="0"/>
          <w:sz w:val="24"/>
          <w:szCs w:val="24"/>
          <w:lang w:eastAsia="en-US"/>
        </w:rPr>
        <w:t>a</w:t>
      </w:r>
      <w:r w:rsidR="00EF3A21" w:rsidRPr="00EF3A21">
        <w:rPr>
          <w:rFonts w:cs="Times New Roman"/>
          <w:b w:val="0"/>
          <w:sz w:val="24"/>
          <w:szCs w:val="24"/>
          <w:lang w:eastAsia="en-US"/>
        </w:rPr>
        <w:t>z önkormányzat vagyonáról és a vagyongazdálkodásról szóló 33/2022.(XI.25.) önkormányzati rendelet</w:t>
      </w:r>
      <w:r w:rsidR="00856BEB">
        <w:rPr>
          <w:rFonts w:cs="Times New Roman"/>
          <w:b w:val="0"/>
          <w:sz w:val="24"/>
          <w:szCs w:val="24"/>
          <w:lang w:eastAsia="en-US"/>
        </w:rPr>
        <w:t>e</w:t>
      </w:r>
      <w:r w:rsidR="00EF3A21" w:rsidRPr="00EF3A21">
        <w:rPr>
          <w:rFonts w:cs="Times New Roman"/>
          <w:b w:val="0"/>
          <w:sz w:val="24"/>
          <w:szCs w:val="24"/>
          <w:lang w:eastAsia="en-US"/>
        </w:rPr>
        <w:t xml:space="preserve"> 41. § (</w:t>
      </w:r>
      <w:r w:rsidR="00856BEB">
        <w:rPr>
          <w:rFonts w:cs="Times New Roman"/>
          <w:b w:val="0"/>
          <w:sz w:val="24"/>
          <w:szCs w:val="24"/>
          <w:lang w:eastAsia="en-US"/>
        </w:rPr>
        <w:t>8</w:t>
      </w:r>
      <w:r w:rsidR="00EF3A21" w:rsidRPr="00EF3A21">
        <w:rPr>
          <w:rFonts w:cs="Times New Roman"/>
          <w:b w:val="0"/>
          <w:sz w:val="24"/>
          <w:szCs w:val="24"/>
          <w:lang w:eastAsia="en-US"/>
        </w:rPr>
        <w:t>) bekezdés</w:t>
      </w:r>
      <w:r w:rsidR="007427B9">
        <w:rPr>
          <w:rFonts w:cs="Times New Roman"/>
          <w:b w:val="0"/>
          <w:sz w:val="24"/>
          <w:szCs w:val="24"/>
          <w:lang w:eastAsia="en-US"/>
        </w:rPr>
        <w:t>e</w:t>
      </w:r>
      <w:r w:rsidR="00EF3A21" w:rsidRPr="00EF3A21">
        <w:rPr>
          <w:rFonts w:cs="Times New Roman"/>
          <w:b w:val="0"/>
          <w:sz w:val="24"/>
          <w:szCs w:val="24"/>
          <w:lang w:eastAsia="en-US"/>
        </w:rPr>
        <w:t xml:space="preserve"> alapján</w:t>
      </w:r>
      <w:r w:rsidR="00856BEB">
        <w:rPr>
          <w:rFonts w:cs="Times New Roman"/>
          <w:b w:val="0"/>
          <w:sz w:val="24"/>
          <w:szCs w:val="24"/>
          <w:lang w:eastAsia="en-US"/>
        </w:rPr>
        <w:t>.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29D2794A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</w:t>
      </w:r>
      <w:r w:rsidR="007427B9">
        <w:rPr>
          <w:rFonts w:eastAsia="Times New Roman" w:cs="Times New Roman"/>
          <w:sz w:val="24"/>
          <w:szCs w:val="24"/>
          <w:u w:val="single"/>
        </w:rPr>
        <w:t xml:space="preserve"> tájékoztató</w:t>
      </w:r>
      <w:r w:rsidRPr="00FB12B0">
        <w:rPr>
          <w:rFonts w:eastAsia="Times New Roman" w:cs="Times New Roman"/>
          <w:sz w:val="24"/>
          <w:szCs w:val="24"/>
          <w:u w:val="single"/>
        </w:rPr>
        <w:t xml:space="preserve">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D867D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3125BC">
        <w:rPr>
          <w:rFonts w:eastAsia="Times New Roman" w:cs="Times New Roman"/>
          <w:b w:val="0"/>
          <w:sz w:val="24"/>
          <w:szCs w:val="24"/>
        </w:rPr>
        <w:t>november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DC1F1F">
        <w:rPr>
          <w:rFonts w:eastAsia="Times New Roman" w:cs="Times New Roman"/>
          <w:b w:val="0"/>
          <w:sz w:val="24"/>
          <w:szCs w:val="24"/>
        </w:rPr>
        <w:t>2</w:t>
      </w:r>
      <w:r w:rsidR="003125BC">
        <w:rPr>
          <w:rFonts w:eastAsia="Times New Roman" w:cs="Times New Roman"/>
          <w:b w:val="0"/>
          <w:sz w:val="24"/>
          <w:szCs w:val="24"/>
        </w:rPr>
        <w:t>8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4865E6DA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</w:t>
      </w:r>
      <w:r w:rsidR="007427B9">
        <w:rPr>
          <w:rFonts w:eastAsia="Times New Roman" w:cs="Times New Roman"/>
          <w:sz w:val="24"/>
          <w:szCs w:val="24"/>
          <w:u w:val="single"/>
        </w:rPr>
        <w:t xml:space="preserve"> tájékoztatóról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 xml:space="preserve">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FB12B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5CEA42C5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6043B0">
        <w:rPr>
          <w:rFonts w:eastAsia="Times New Roman" w:cs="Times New Roman"/>
          <w:sz w:val="24"/>
          <w:szCs w:val="24"/>
        </w:rPr>
        <w:t xml:space="preserve">: </w:t>
      </w:r>
      <w:r w:rsidR="00EF3A21" w:rsidRPr="00EF3A21">
        <w:rPr>
          <w:rFonts w:eastAsia="Times New Roman" w:cs="Times New Roman"/>
          <w:b w:val="0"/>
          <w:sz w:val="24"/>
          <w:szCs w:val="24"/>
        </w:rPr>
        <w:t>2</w:t>
      </w:r>
      <w:r w:rsidR="007427B9">
        <w:rPr>
          <w:rFonts w:eastAsia="Times New Roman" w:cs="Times New Roman"/>
          <w:b w:val="0"/>
          <w:sz w:val="24"/>
          <w:szCs w:val="24"/>
        </w:rPr>
        <w:t>4937</w:t>
      </w:r>
      <w:r w:rsidRPr="00EF3A21">
        <w:rPr>
          <w:rFonts w:eastAsia="Times New Roman" w:cs="Times New Roman"/>
          <w:b w:val="0"/>
          <w:sz w:val="24"/>
          <w:szCs w:val="24"/>
        </w:rPr>
        <w:t>-1/20</w:t>
      </w:r>
      <w:r w:rsidR="00D917F4" w:rsidRPr="00EF3A21">
        <w:rPr>
          <w:rFonts w:eastAsia="Times New Roman" w:cs="Times New Roman"/>
          <w:b w:val="0"/>
          <w:sz w:val="24"/>
          <w:szCs w:val="24"/>
        </w:rPr>
        <w:t>2</w:t>
      </w:r>
      <w:r w:rsidR="00D867D1" w:rsidRPr="00EF3A21">
        <w:rPr>
          <w:rFonts w:eastAsia="Times New Roman" w:cs="Times New Roman"/>
          <w:b w:val="0"/>
          <w:sz w:val="24"/>
          <w:szCs w:val="24"/>
        </w:rPr>
        <w:t>4</w:t>
      </w:r>
    </w:p>
    <w:p w14:paraId="35CF5441" w14:textId="77777777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15AD13DE" w14:textId="69238DB0" w:rsidR="00FB12B0" w:rsidRPr="001958EE" w:rsidRDefault="007427B9" w:rsidP="007427B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Bánhidy Péter vezérigazgató</w:t>
            </w:r>
          </w:p>
        </w:tc>
        <w:tc>
          <w:tcPr>
            <w:tcW w:w="4536" w:type="dxa"/>
            <w:vAlign w:val="center"/>
          </w:tcPr>
          <w:p w14:paraId="2BDFDEFA" w14:textId="62F6B7BC" w:rsidR="00FB12B0" w:rsidRPr="001958EE" w:rsidRDefault="00735557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EVAT Egri Vagyonkezelő és Távfűtő Zrt.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5156B3" w:rsidRPr="00FB12B0" w14:paraId="16936AD3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6E4C197B" w14:textId="77777777" w:rsidR="002B002E" w:rsidRDefault="00D74449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64735366" w14:textId="7DEA687C" w:rsidR="00D74449" w:rsidRPr="00AC752A" w:rsidRDefault="00D74449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37536D43" w14:textId="2ACD9D07" w:rsidR="005156B3" w:rsidRPr="00FB12B0" w:rsidRDefault="00D74449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769513A8" w14:textId="77777777" w:rsidR="00657F33" w:rsidRDefault="00657F33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7095A03F" w14:textId="77777777" w:rsidR="00A776B2" w:rsidRDefault="00A776B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CF150A8" w14:textId="77777777" w:rsidR="00913092" w:rsidRDefault="0091309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288C0F35" w14:textId="77777777" w:rsidR="003C5A42" w:rsidRDefault="003C5A4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F8EC678" w14:textId="77777777" w:rsidR="003125BC" w:rsidRDefault="003125BC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D622FFB" w14:textId="77777777" w:rsidR="00735557" w:rsidRDefault="00735557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3D1451B1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6FD6DE73" w14:textId="0E4B08DF" w:rsidR="00D917F4" w:rsidRPr="00543E8D" w:rsidRDefault="00735557" w:rsidP="00BA6492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Bánhidy Péter vezérigazgató, EVAT Zrt.</w:t>
            </w:r>
          </w:p>
        </w:tc>
        <w:tc>
          <w:tcPr>
            <w:tcW w:w="6029" w:type="dxa"/>
          </w:tcPr>
          <w:p w14:paraId="0381E36B" w14:textId="77777777" w:rsidR="00D917F4" w:rsidRDefault="00D917F4" w:rsidP="00BA6492">
            <w:pP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28FE2B7B" w14:textId="72899487" w:rsidR="001D11D8" w:rsidRPr="00D917F4" w:rsidRDefault="001473DF" w:rsidP="00D917F4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ba</w:t>
            </w:r>
            <w:r w:rsidR="002D0A55"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n</w:t>
            </w: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hidy.peter@evatzrt.hu</w:t>
            </w:r>
          </w:p>
          <w:p w14:paraId="39D6DC95" w14:textId="77777777" w:rsidR="001D11D8" w:rsidRPr="00543E8D" w:rsidRDefault="001D11D8" w:rsidP="001D11D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61BB12F2" w:rsidR="00362E31" w:rsidRPr="006043B0" w:rsidRDefault="0024384A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18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3C93D498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3300 Eger, Dobó I. tér 2. –</w:t>
            </w:r>
          </w:p>
          <w:p w14:paraId="0E4FA390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5EE2539F" w14:textId="77777777" w:rsidR="00362E31" w:rsidRPr="006043B0" w:rsidRDefault="00362E31" w:rsidP="00362E31">
      <w:pPr>
        <w:jc w:val="center"/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0713D147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7427B9">
        <w:rPr>
          <w:b w:val="0"/>
          <w:sz w:val="24"/>
          <w:szCs w:val="24"/>
        </w:rPr>
        <w:t>Tájékoztató Közgyűlés általi tudomásulvételét.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8"/>
  </w:num>
  <w:num w:numId="3" w16cid:durableId="1905750381">
    <w:abstractNumId w:val="1"/>
  </w:num>
  <w:num w:numId="4" w16cid:durableId="64691529">
    <w:abstractNumId w:val="5"/>
  </w:num>
  <w:num w:numId="5" w16cid:durableId="837040045">
    <w:abstractNumId w:val="7"/>
  </w:num>
  <w:num w:numId="6" w16cid:durableId="1671256815">
    <w:abstractNumId w:val="6"/>
  </w:num>
  <w:num w:numId="7" w16cid:durableId="758135700">
    <w:abstractNumId w:val="2"/>
  </w:num>
  <w:num w:numId="8" w16cid:durableId="915936257">
    <w:abstractNumId w:val="4"/>
  </w:num>
  <w:num w:numId="9" w16cid:durableId="1527911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74711"/>
    <w:rsid w:val="000A23EB"/>
    <w:rsid w:val="000B4681"/>
    <w:rsid w:val="000C6CA6"/>
    <w:rsid w:val="000F50D5"/>
    <w:rsid w:val="000F53B4"/>
    <w:rsid w:val="00111516"/>
    <w:rsid w:val="00116B54"/>
    <w:rsid w:val="00121D05"/>
    <w:rsid w:val="00136AE0"/>
    <w:rsid w:val="00140544"/>
    <w:rsid w:val="00141336"/>
    <w:rsid w:val="001473DF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712"/>
    <w:rsid w:val="001D7164"/>
    <w:rsid w:val="001E3F3E"/>
    <w:rsid w:val="001E490F"/>
    <w:rsid w:val="001F64B6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B002E"/>
    <w:rsid w:val="002C2E92"/>
    <w:rsid w:val="002D0A55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125BC"/>
    <w:rsid w:val="00322B93"/>
    <w:rsid w:val="00333383"/>
    <w:rsid w:val="00360C16"/>
    <w:rsid w:val="00360E89"/>
    <w:rsid w:val="00362E31"/>
    <w:rsid w:val="00391F05"/>
    <w:rsid w:val="003A77F6"/>
    <w:rsid w:val="003B7893"/>
    <w:rsid w:val="003C5A42"/>
    <w:rsid w:val="003D27D2"/>
    <w:rsid w:val="003D69D3"/>
    <w:rsid w:val="00406D44"/>
    <w:rsid w:val="00407A42"/>
    <w:rsid w:val="00415963"/>
    <w:rsid w:val="004423F6"/>
    <w:rsid w:val="0045062C"/>
    <w:rsid w:val="00455B7F"/>
    <w:rsid w:val="00461C6C"/>
    <w:rsid w:val="00463E8D"/>
    <w:rsid w:val="004673AD"/>
    <w:rsid w:val="00476319"/>
    <w:rsid w:val="00480FAE"/>
    <w:rsid w:val="004C0969"/>
    <w:rsid w:val="00505AD3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72536"/>
    <w:rsid w:val="00674648"/>
    <w:rsid w:val="006823FA"/>
    <w:rsid w:val="00690202"/>
    <w:rsid w:val="006A632B"/>
    <w:rsid w:val="00735557"/>
    <w:rsid w:val="007427B9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56BEB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1621E"/>
    <w:rsid w:val="00A30E67"/>
    <w:rsid w:val="00A3103C"/>
    <w:rsid w:val="00A70264"/>
    <w:rsid w:val="00A776B2"/>
    <w:rsid w:val="00A77839"/>
    <w:rsid w:val="00A828C4"/>
    <w:rsid w:val="00A85D4E"/>
    <w:rsid w:val="00A877D7"/>
    <w:rsid w:val="00A87D6C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27F19"/>
    <w:rsid w:val="00B37854"/>
    <w:rsid w:val="00B52048"/>
    <w:rsid w:val="00B75AF8"/>
    <w:rsid w:val="00BA022D"/>
    <w:rsid w:val="00BA09B7"/>
    <w:rsid w:val="00BA5068"/>
    <w:rsid w:val="00BA6492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64F3B"/>
    <w:rsid w:val="00D67658"/>
    <w:rsid w:val="00D74449"/>
    <w:rsid w:val="00D867D1"/>
    <w:rsid w:val="00D917F4"/>
    <w:rsid w:val="00DC1F1F"/>
    <w:rsid w:val="00E0408B"/>
    <w:rsid w:val="00E27142"/>
    <w:rsid w:val="00E3322F"/>
    <w:rsid w:val="00E5224A"/>
    <w:rsid w:val="00E654BC"/>
    <w:rsid w:val="00EA6497"/>
    <w:rsid w:val="00EB11F6"/>
    <w:rsid w:val="00EC140F"/>
    <w:rsid w:val="00ED2F85"/>
    <w:rsid w:val="00EE2404"/>
    <w:rsid w:val="00EE6524"/>
    <w:rsid w:val="00EF3A21"/>
    <w:rsid w:val="00F311CE"/>
    <w:rsid w:val="00F371A6"/>
    <w:rsid w:val="00F542BA"/>
    <w:rsid w:val="00F554A3"/>
    <w:rsid w:val="00F66138"/>
    <w:rsid w:val="00F8582C"/>
    <w:rsid w:val="00F95361"/>
    <w:rsid w:val="00FA1766"/>
    <w:rsid w:val="00FA440E"/>
    <w:rsid w:val="00FA5A13"/>
    <w:rsid w:val="00FB1058"/>
    <w:rsid w:val="00FB12B0"/>
    <w:rsid w:val="00FB166B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206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6</cp:revision>
  <cp:lastPrinted>2018-05-03T13:33:00Z</cp:lastPrinted>
  <dcterms:created xsi:type="dcterms:W3CDTF">2024-11-12T11:38:00Z</dcterms:created>
  <dcterms:modified xsi:type="dcterms:W3CDTF">2024-11-14T13:11:00Z</dcterms:modified>
</cp:coreProperties>
</file>