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CD2B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E9C91E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795C8BF" w14:textId="77777777" w:rsidR="00A63ED2" w:rsidRPr="00E5747D" w:rsidRDefault="00A63ED2" w:rsidP="00A63ED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584316F6" w14:textId="346506FD" w:rsidR="00A63ED2" w:rsidRPr="00ED5414" w:rsidRDefault="00A63ED2" w:rsidP="00A63ED2">
      <w:pPr>
        <w:ind w:right="72"/>
      </w:pPr>
      <w:r w:rsidRPr="00ED5414">
        <w:rPr>
          <w:b/>
        </w:rPr>
        <w:t xml:space="preserve">Eger Megyei Jogú Város </w:t>
      </w:r>
      <w:r>
        <w:rPr>
          <w:b/>
        </w:rPr>
        <w:t xml:space="preserve">Önkormányzata </w:t>
      </w:r>
      <w:r w:rsidRPr="00ED5414">
        <w:rPr>
          <w:b/>
        </w:rPr>
        <w:t>Közgyűlésének rendelettervezete az Önkormányzat 20</w:t>
      </w:r>
      <w:r w:rsidR="004329FF">
        <w:rPr>
          <w:b/>
        </w:rPr>
        <w:t>2</w:t>
      </w:r>
      <w:r w:rsidR="00DC6640">
        <w:rPr>
          <w:b/>
        </w:rPr>
        <w:t>4</w:t>
      </w:r>
      <w:r w:rsidRPr="00ED5414">
        <w:rPr>
          <w:b/>
        </w:rPr>
        <w:t xml:space="preserve">. évi költségvetéséről, módosításának és végrehajtásának rendjéről szóló </w:t>
      </w:r>
      <w:r w:rsidR="004329FF">
        <w:rPr>
          <w:b/>
        </w:rPr>
        <w:t>2</w:t>
      </w:r>
      <w:r w:rsidRPr="00ED5414">
        <w:rPr>
          <w:b/>
        </w:rPr>
        <w:t>/20</w:t>
      </w:r>
      <w:r w:rsidR="004329FF">
        <w:rPr>
          <w:b/>
        </w:rPr>
        <w:t>2</w:t>
      </w:r>
      <w:r w:rsidR="00DC6640">
        <w:rPr>
          <w:b/>
        </w:rPr>
        <w:t>4</w:t>
      </w:r>
      <w:r w:rsidRPr="00ED5414">
        <w:rPr>
          <w:b/>
        </w:rPr>
        <w:t xml:space="preserve">. (II. </w:t>
      </w:r>
      <w:r w:rsidR="00BA25E5">
        <w:rPr>
          <w:b/>
        </w:rPr>
        <w:t>2</w:t>
      </w:r>
      <w:r w:rsidR="00DC6640">
        <w:rPr>
          <w:b/>
        </w:rPr>
        <w:t>6</w:t>
      </w:r>
      <w:r w:rsidRPr="00ED5414">
        <w:rPr>
          <w:b/>
        </w:rPr>
        <w:t>.) önkormányzati rendelet módosítására</w:t>
      </w:r>
    </w:p>
    <w:p w14:paraId="20D4B176" w14:textId="77777777" w:rsidR="00A63ED2" w:rsidRPr="007D20A7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7D20A7">
        <w:rPr>
          <w:rFonts w:eastAsia="Times New Roman"/>
          <w:i/>
          <w:lang w:eastAsia="hu-HU"/>
        </w:rPr>
        <w:t>Előzetes hatásvizsgálat</w:t>
      </w:r>
    </w:p>
    <w:p w14:paraId="1AA8CA65" w14:textId="77777777" w:rsidR="00A63ED2" w:rsidRPr="00FD36E3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FD36E3">
        <w:rPr>
          <w:rFonts w:eastAsia="Times New Roman"/>
          <w:i/>
          <w:lang w:eastAsia="hu-HU"/>
        </w:rPr>
        <w:t>Rendelettervezet</w:t>
      </w:r>
    </w:p>
    <w:p w14:paraId="586945F4" w14:textId="50EB3116" w:rsidR="00A63ED2" w:rsidRPr="002E6929" w:rsidRDefault="004329FF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i/>
          <w:lang w:eastAsia="hu-HU"/>
        </w:rPr>
        <w:t>2</w:t>
      </w:r>
      <w:r w:rsidR="00A63ED2" w:rsidRPr="002E6929">
        <w:rPr>
          <w:rFonts w:eastAsia="Times New Roman"/>
          <w:i/>
          <w:lang w:eastAsia="hu-HU"/>
        </w:rPr>
        <w:t>/20</w:t>
      </w:r>
      <w:r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 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önkormányzati rendelet egységes szerkezetben</w:t>
      </w:r>
    </w:p>
    <w:p w14:paraId="59AD837F" w14:textId="6FA2700E" w:rsidR="00A63ED2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E6929">
        <w:rPr>
          <w:rFonts w:eastAsia="Times New Roman"/>
          <w:lang w:eastAsia="hu-HU"/>
        </w:rPr>
        <w:t>1. melléklet</w:t>
      </w:r>
      <w:r w:rsidRPr="002E6929">
        <w:rPr>
          <w:rFonts w:eastAsia="Times New Roman"/>
          <w:i/>
          <w:lang w:eastAsia="hu-HU"/>
        </w:rPr>
        <w:t xml:space="preserve"> Bevételek </w:t>
      </w:r>
      <w:r w:rsidRPr="002E6929">
        <w:rPr>
          <w:rFonts w:eastAsia="Times New Roman"/>
          <w:lang w:eastAsia="hu-HU"/>
        </w:rPr>
        <w:t>2. melléklet</w:t>
      </w:r>
      <w:r w:rsidRPr="002E6929">
        <w:rPr>
          <w:rFonts w:eastAsia="Times New Roman"/>
          <w:i/>
          <w:lang w:eastAsia="hu-HU"/>
        </w:rPr>
        <w:t xml:space="preserve"> Kiadások </w:t>
      </w:r>
      <w:r w:rsidRPr="00282FD8">
        <w:rPr>
          <w:rFonts w:eastAsia="Times New Roman"/>
          <w:lang w:eastAsia="hu-HU"/>
        </w:rPr>
        <w:t>3</w:t>
      </w:r>
      <w:r w:rsidR="00282FD8" w:rsidRPr="00282FD8">
        <w:rPr>
          <w:rFonts w:eastAsia="Times New Roman"/>
          <w:lang w:eastAsia="hu-HU"/>
        </w:rPr>
        <w:t>.</w:t>
      </w:r>
      <w:r w:rsidRPr="002E6929">
        <w:rPr>
          <w:rFonts w:eastAsia="Times New Roman"/>
          <w:lang w:eastAsia="hu-HU"/>
        </w:rPr>
        <w:t xml:space="preserve"> melléklet</w:t>
      </w:r>
      <w:r w:rsidRPr="002E6929">
        <w:rPr>
          <w:rFonts w:eastAsia="Times New Roman"/>
          <w:i/>
          <w:lang w:eastAsia="hu-HU"/>
        </w:rPr>
        <w:t xml:space="preserve"> 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Pr="002E6929">
        <w:rPr>
          <w:rFonts w:eastAsia="Times New Roman"/>
          <w:i/>
          <w:lang w:eastAsia="hu-HU"/>
        </w:rPr>
        <w:t>. évi költségvetés mérlege</w:t>
      </w:r>
    </w:p>
    <w:p w14:paraId="709A8184" w14:textId="0D1F5255" w:rsidR="002101ED" w:rsidRDefault="002101ED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4. melléklet Európai Uniós programok terv</w:t>
      </w:r>
      <w:r w:rsidR="004329FF">
        <w:rPr>
          <w:rFonts w:eastAsia="Times New Roman"/>
          <w:lang w:eastAsia="hu-HU"/>
        </w:rPr>
        <w:t>ezett bevételei és kiadásai 202</w:t>
      </w:r>
      <w:r w:rsidR="00DC6640">
        <w:rPr>
          <w:rFonts w:eastAsia="Times New Roman"/>
          <w:lang w:eastAsia="hu-HU"/>
        </w:rPr>
        <w:t>4</w:t>
      </w:r>
      <w:r w:rsidR="004329FF">
        <w:rPr>
          <w:rFonts w:eastAsia="Times New Roman"/>
          <w:lang w:eastAsia="hu-HU"/>
        </w:rPr>
        <w:t>-b</w:t>
      </w:r>
      <w:r w:rsidR="00DC6640">
        <w:rPr>
          <w:rFonts w:eastAsia="Times New Roman"/>
          <w:lang w:eastAsia="hu-HU"/>
        </w:rPr>
        <w:t>e</w:t>
      </w:r>
      <w:r>
        <w:rPr>
          <w:rFonts w:eastAsia="Times New Roman"/>
          <w:lang w:eastAsia="hu-HU"/>
        </w:rPr>
        <w:t xml:space="preserve">n </w:t>
      </w:r>
    </w:p>
    <w:p w14:paraId="726791BF" w14:textId="37B4D88F" w:rsidR="002101ED" w:rsidRDefault="004329FF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5. melléklet A 202</w:t>
      </w:r>
      <w:r w:rsidR="00DC6640">
        <w:rPr>
          <w:rFonts w:eastAsia="Times New Roman"/>
          <w:lang w:eastAsia="hu-HU"/>
        </w:rPr>
        <w:t>4</w:t>
      </w:r>
      <w:r w:rsidR="002101ED">
        <w:rPr>
          <w:rFonts w:eastAsia="Times New Roman"/>
          <w:lang w:eastAsia="hu-HU"/>
        </w:rPr>
        <w:t>. január 1-jén f</w:t>
      </w:r>
      <w:r>
        <w:rPr>
          <w:rFonts w:eastAsia="Times New Roman"/>
          <w:lang w:eastAsia="hu-HU"/>
        </w:rPr>
        <w:t>ennálló hitelek, valamint a 202</w:t>
      </w:r>
      <w:r w:rsidR="00DC6640">
        <w:rPr>
          <w:rFonts w:eastAsia="Times New Roman"/>
          <w:lang w:eastAsia="hu-HU"/>
        </w:rPr>
        <w:t>4</w:t>
      </w:r>
      <w:r w:rsidR="002101ED">
        <w:rPr>
          <w:rFonts w:eastAsia="Times New Roman"/>
          <w:lang w:eastAsia="hu-HU"/>
        </w:rPr>
        <w:t>. évi fejlesztési hitel törlesztésének alakulása a futamidő végéig</w:t>
      </w:r>
    </w:p>
    <w:p w14:paraId="0A4F42B4" w14:textId="4BC65FA2" w:rsidR="002101ED" w:rsidRPr="00FF1220" w:rsidRDefault="002101ED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FF1220">
        <w:rPr>
          <w:rFonts w:eastAsia="Times New Roman"/>
          <w:lang w:eastAsia="hu-HU"/>
        </w:rPr>
        <w:t>6. melléklet</w:t>
      </w:r>
      <w:r w:rsidRPr="00FF1220">
        <w:rPr>
          <w:rFonts w:eastAsia="Times New Roman"/>
          <w:i/>
          <w:lang w:eastAsia="hu-HU"/>
        </w:rPr>
        <w:t xml:space="preserve"> Eger Megyei Jogú Város Önkormány</w:t>
      </w:r>
      <w:r w:rsidR="00FF1220">
        <w:rPr>
          <w:rFonts w:eastAsia="Times New Roman"/>
          <w:i/>
          <w:lang w:eastAsia="hu-HU"/>
        </w:rPr>
        <w:t>z</w:t>
      </w:r>
      <w:r w:rsidRPr="00FF1220">
        <w:rPr>
          <w:rFonts w:eastAsia="Times New Roman"/>
          <w:i/>
          <w:lang w:eastAsia="hu-HU"/>
        </w:rPr>
        <w:t>ata készfizető kezességvállalása 202</w:t>
      </w:r>
      <w:r w:rsidR="00DC6640">
        <w:rPr>
          <w:rFonts w:eastAsia="Times New Roman"/>
          <w:i/>
          <w:lang w:eastAsia="hu-HU"/>
        </w:rPr>
        <w:t>4</w:t>
      </w:r>
      <w:r w:rsidR="004329FF">
        <w:rPr>
          <w:rFonts w:eastAsia="Times New Roman"/>
          <w:i/>
          <w:lang w:eastAsia="hu-HU"/>
        </w:rPr>
        <w:t>-202</w:t>
      </w:r>
      <w:r w:rsidR="00DC6640">
        <w:rPr>
          <w:rFonts w:eastAsia="Times New Roman"/>
          <w:i/>
          <w:lang w:eastAsia="hu-HU"/>
        </w:rPr>
        <w:t>5</w:t>
      </w:r>
      <w:r w:rsidRPr="00FF1220">
        <w:rPr>
          <w:rFonts w:eastAsia="Times New Roman"/>
          <w:i/>
          <w:lang w:eastAsia="hu-HU"/>
        </w:rPr>
        <w:t>. években</w:t>
      </w:r>
    </w:p>
    <w:p w14:paraId="1DBE9FAD" w14:textId="77777777" w:rsidR="002101ED" w:rsidRDefault="002101ED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7. melléklet Tervezett fejlesztési feladatokhoz kapcsolódó várhatóan adósságot </w:t>
      </w:r>
      <w:r w:rsidRPr="00282FD8">
        <w:rPr>
          <w:rFonts w:eastAsia="Times New Roman"/>
          <w:lang w:eastAsia="hu-HU"/>
        </w:rPr>
        <w:t>keletkeztető ügyletek</w:t>
      </w:r>
    </w:p>
    <w:p w14:paraId="350070BD" w14:textId="4FDCDCBD" w:rsidR="002101ED" w:rsidRPr="00A95ACF" w:rsidRDefault="002101ED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>8</w:t>
      </w:r>
      <w:r w:rsidRPr="002E6929">
        <w:rPr>
          <w:rFonts w:eastAsia="Times New Roman"/>
          <w:lang w:eastAsia="hu-HU"/>
        </w:rPr>
        <w:t xml:space="preserve">. melléklet </w:t>
      </w:r>
      <w:r w:rsidRPr="00A95ACF">
        <w:rPr>
          <w:rFonts w:eastAsia="Times New Roman"/>
          <w:i/>
          <w:lang w:eastAsia="hu-HU"/>
        </w:rPr>
        <w:t>Költségvetési szervek</w:t>
      </w:r>
      <w:r w:rsidR="004329FF">
        <w:rPr>
          <w:rFonts w:eastAsia="Times New Roman"/>
          <w:i/>
          <w:lang w:eastAsia="hu-HU"/>
        </w:rPr>
        <w:t xml:space="preserve"> és az Önkormányzat 202</w:t>
      </w:r>
      <w:r w:rsidR="00DC6640">
        <w:rPr>
          <w:rFonts w:eastAsia="Times New Roman"/>
          <w:i/>
          <w:lang w:eastAsia="hu-HU"/>
        </w:rPr>
        <w:t>4</w:t>
      </w:r>
      <w:r w:rsidR="00697E54">
        <w:rPr>
          <w:rFonts w:eastAsia="Times New Roman"/>
          <w:i/>
          <w:lang w:eastAsia="hu-HU"/>
        </w:rPr>
        <w:t xml:space="preserve">. </w:t>
      </w:r>
      <w:r w:rsidR="004304D2">
        <w:rPr>
          <w:rFonts w:eastAsia="Times New Roman"/>
          <w:i/>
          <w:lang w:eastAsia="hu-HU"/>
        </w:rPr>
        <w:t>június</w:t>
      </w:r>
      <w:r w:rsidRPr="00A95ACF">
        <w:rPr>
          <w:rFonts w:eastAsia="Times New Roman"/>
          <w:i/>
          <w:lang w:eastAsia="hu-HU"/>
        </w:rPr>
        <w:t xml:space="preserve"> 30-i létszámkerete</w:t>
      </w:r>
    </w:p>
    <w:p w14:paraId="6CF1C1AC" w14:textId="3AED55AD" w:rsidR="00A63ED2" w:rsidRPr="002E6929" w:rsidRDefault="002101ED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>9. mellékl</w:t>
      </w:r>
      <w:r w:rsidR="004329FF">
        <w:rPr>
          <w:rFonts w:eastAsia="Times New Roman"/>
          <w:lang w:eastAsia="hu-HU"/>
        </w:rPr>
        <w:t>et 2</w:t>
      </w:r>
      <w:r w:rsidR="00A63ED2" w:rsidRPr="002E6929">
        <w:rPr>
          <w:rFonts w:eastAsia="Times New Roman"/>
          <w:i/>
          <w:lang w:eastAsia="hu-HU"/>
        </w:rPr>
        <w:t>/20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költségvetésről szóló rendelet bevételi előirányzatainak változása</w:t>
      </w:r>
    </w:p>
    <w:p w14:paraId="119FDA79" w14:textId="589CF922" w:rsidR="00A63ED2" w:rsidRPr="002E6929" w:rsidRDefault="002101ED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>10</w:t>
      </w:r>
      <w:r w:rsidR="00A63ED2" w:rsidRPr="002E6929">
        <w:rPr>
          <w:rFonts w:eastAsia="Times New Roman"/>
          <w:lang w:eastAsia="hu-HU"/>
        </w:rPr>
        <w:t>. melléklet</w:t>
      </w:r>
      <w:r w:rsidR="00A63ED2" w:rsidRPr="002E6929">
        <w:rPr>
          <w:rFonts w:eastAsia="Times New Roman"/>
          <w:i/>
          <w:lang w:eastAsia="hu-HU"/>
        </w:rPr>
        <w:t xml:space="preserve"> </w:t>
      </w:r>
      <w:r w:rsidR="004329FF">
        <w:rPr>
          <w:rFonts w:eastAsia="Times New Roman"/>
          <w:i/>
          <w:lang w:eastAsia="hu-HU"/>
        </w:rPr>
        <w:t>2</w:t>
      </w:r>
      <w:r w:rsidR="00A63ED2" w:rsidRPr="002E6929">
        <w:rPr>
          <w:rFonts w:eastAsia="Times New Roman"/>
          <w:i/>
          <w:lang w:eastAsia="hu-HU"/>
        </w:rPr>
        <w:t>/20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költségvetésről szóló rendelet kiadási előirányzatainak változása</w:t>
      </w:r>
    </w:p>
    <w:p w14:paraId="3C8D1884" w14:textId="36B5BA33" w:rsidR="00A63ED2" w:rsidRDefault="004329FF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11/a-11/</w:t>
      </w:r>
      <w:r w:rsidR="00282FD8" w:rsidRPr="00282FD8">
        <w:rPr>
          <w:rFonts w:eastAsia="Times New Roman"/>
          <w:lang w:eastAsia="hu-HU"/>
        </w:rPr>
        <w:t>b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január-március hónapban</w:t>
      </w:r>
    </w:p>
    <w:p w14:paraId="61A0938D" w14:textId="2C216FA9" w:rsidR="00282FD8" w:rsidRPr="00282FD8" w:rsidRDefault="00282FD8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i/>
          <w:lang w:eastAsia="hu-HU"/>
        </w:rPr>
        <w:t>11/c. melléklet Intézményvezetői hatáskörben történt előirányzat módosítások 2024. január-március hónapban</w:t>
      </w:r>
    </w:p>
    <w:p w14:paraId="0BF26183" w14:textId="49598985" w:rsidR="00A63ED2" w:rsidRPr="00282FD8" w:rsidRDefault="00FF1220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12/a-12</w:t>
      </w:r>
      <w:r w:rsidR="00A63ED2" w:rsidRPr="00282FD8">
        <w:rPr>
          <w:rFonts w:eastAsia="Times New Roman"/>
          <w:lang w:eastAsia="hu-HU"/>
        </w:rPr>
        <w:t>/</w:t>
      </w:r>
      <w:r w:rsidR="00282FD8">
        <w:rPr>
          <w:rFonts w:eastAsia="Times New Roman"/>
          <w:lang w:eastAsia="hu-HU"/>
        </w:rPr>
        <w:t>c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április hónapban</w:t>
      </w:r>
    </w:p>
    <w:p w14:paraId="6C93A518" w14:textId="3C62061A" w:rsidR="00A63ED2" w:rsidRPr="00282FD8" w:rsidRDefault="00FF1220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12</w:t>
      </w:r>
      <w:r w:rsidR="00A63ED2" w:rsidRPr="00282FD8">
        <w:rPr>
          <w:rFonts w:eastAsia="Times New Roman"/>
          <w:lang w:eastAsia="hu-HU"/>
        </w:rPr>
        <w:t>/</w:t>
      </w:r>
      <w:r w:rsidR="00282FD8">
        <w:rPr>
          <w:rFonts w:eastAsia="Times New Roman"/>
          <w:lang w:eastAsia="hu-HU"/>
        </w:rPr>
        <w:t>d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április hónapban</w:t>
      </w:r>
    </w:p>
    <w:p w14:paraId="773186FF" w14:textId="3C1C6054" w:rsidR="00A63ED2" w:rsidRPr="00282FD8" w:rsidRDefault="004329FF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13/a</w:t>
      </w:r>
      <w:r w:rsidR="00282FD8">
        <w:rPr>
          <w:rFonts w:eastAsia="Times New Roman"/>
          <w:lang w:eastAsia="hu-HU"/>
        </w:rPr>
        <w:t>-</w:t>
      </w:r>
      <w:r w:rsidR="00E871B1">
        <w:rPr>
          <w:rFonts w:eastAsia="Times New Roman"/>
          <w:lang w:eastAsia="hu-HU"/>
        </w:rPr>
        <w:t>13/c</w:t>
      </w:r>
      <w:r w:rsidRPr="00282FD8">
        <w:rPr>
          <w:rFonts w:eastAsia="Times New Roman"/>
          <w:lang w:eastAsia="hu-HU"/>
        </w:rPr>
        <w:t>.</w:t>
      </w:r>
      <w:r w:rsidR="00A63ED2" w:rsidRPr="00282FD8">
        <w:rPr>
          <w:rFonts w:eastAsia="Times New Roman"/>
          <w:lang w:eastAsia="hu-HU"/>
        </w:rPr>
        <w:t xml:space="preserve">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május hónapban</w:t>
      </w:r>
    </w:p>
    <w:p w14:paraId="4214D973" w14:textId="7F4AA2C9" w:rsidR="00A63ED2" w:rsidRPr="00282FD8" w:rsidRDefault="00FF1220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13</w:t>
      </w:r>
      <w:r w:rsidR="00A63ED2" w:rsidRPr="00282FD8">
        <w:rPr>
          <w:rFonts w:eastAsia="Times New Roman"/>
          <w:lang w:eastAsia="hu-HU"/>
        </w:rPr>
        <w:t>/</w:t>
      </w:r>
      <w:r w:rsidR="00E871B1">
        <w:rPr>
          <w:rFonts w:eastAsia="Times New Roman"/>
          <w:lang w:eastAsia="hu-HU"/>
        </w:rPr>
        <w:t>d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május hónapban</w:t>
      </w:r>
    </w:p>
    <w:p w14:paraId="34E6F183" w14:textId="0DEC5BA6" w:rsidR="00A63ED2" w:rsidRPr="00282FD8" w:rsidRDefault="00FF1220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14</w:t>
      </w:r>
      <w:r w:rsidR="00A63ED2" w:rsidRPr="00282FD8">
        <w:rPr>
          <w:rFonts w:eastAsia="Times New Roman"/>
          <w:lang w:eastAsia="hu-HU"/>
        </w:rPr>
        <w:t>/a-</w:t>
      </w:r>
      <w:r w:rsidRPr="00282FD8">
        <w:rPr>
          <w:rFonts w:eastAsia="Times New Roman"/>
          <w:lang w:eastAsia="hu-HU"/>
        </w:rPr>
        <w:t>14</w:t>
      </w:r>
      <w:r w:rsidR="00A63ED2" w:rsidRPr="00282FD8">
        <w:rPr>
          <w:rFonts w:eastAsia="Times New Roman"/>
          <w:lang w:eastAsia="hu-HU"/>
        </w:rPr>
        <w:t>/b.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június hónapban</w:t>
      </w:r>
    </w:p>
    <w:p w14:paraId="1ACBF52D" w14:textId="5FB03574" w:rsidR="00A63ED2" w:rsidRDefault="00FF1220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82FD8">
        <w:rPr>
          <w:rFonts w:eastAsia="Times New Roman"/>
          <w:lang w:eastAsia="hu-HU"/>
        </w:rPr>
        <w:t>14</w:t>
      </w:r>
      <w:r w:rsidR="00A63ED2" w:rsidRPr="00282FD8">
        <w:rPr>
          <w:rFonts w:eastAsia="Times New Roman"/>
          <w:lang w:eastAsia="hu-HU"/>
        </w:rPr>
        <w:t>/c.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június hónapban</w:t>
      </w:r>
    </w:p>
    <w:p w14:paraId="1D8976DF" w14:textId="77777777" w:rsidR="00697E54" w:rsidRDefault="00697E54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</w:p>
    <w:p w14:paraId="3DA21357" w14:textId="77777777" w:rsidR="000C1501" w:rsidRPr="00E5747D" w:rsidRDefault="000C150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DCCD1A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D9387F" w:rsidRP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63ED2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5933CA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8B5FE2" w14:textId="77777777" w:rsidR="00463327" w:rsidRPr="00E5747D" w:rsidRDefault="00A95A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Előkészítő</w:t>
      </w:r>
      <w:r w:rsidR="00463327"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304D2">
        <w:rPr>
          <w:rFonts w:eastAsia="Times New Roman" w:cs="Times New Roman"/>
          <w:sz w:val="24"/>
          <w:szCs w:val="24"/>
          <w:lang w:eastAsia="hu-HU"/>
        </w:rPr>
        <w:t>Juhász Tamás irodavezető</w:t>
      </w:r>
    </w:p>
    <w:p w14:paraId="09EA534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D8A3730" w14:textId="3910B0D3" w:rsidR="00463327" w:rsidRPr="00BE33C6" w:rsidRDefault="00463327" w:rsidP="00463327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40D2E" w:rsidRPr="00BE33C6">
        <w:rPr>
          <w:rFonts w:eastAsia="Times New Roman"/>
          <w:sz w:val="24"/>
          <w:szCs w:val="24"/>
          <w:lang w:eastAsia="hu-HU"/>
        </w:rPr>
        <w:t>Az Önkormányzat 20</w:t>
      </w:r>
      <w:r w:rsidR="004329FF">
        <w:rPr>
          <w:rFonts w:eastAsia="Times New Roman"/>
          <w:sz w:val="24"/>
          <w:szCs w:val="24"/>
          <w:lang w:eastAsia="hu-HU"/>
        </w:rPr>
        <w:t>2</w:t>
      </w:r>
      <w:r w:rsidR="00DC6640">
        <w:rPr>
          <w:rFonts w:eastAsia="Times New Roman"/>
          <w:sz w:val="24"/>
          <w:szCs w:val="24"/>
          <w:lang w:eastAsia="hu-HU"/>
        </w:rPr>
        <w:t>4</w:t>
      </w:r>
      <w:r w:rsidR="00240D2E" w:rsidRPr="00BE33C6">
        <w:rPr>
          <w:rFonts w:eastAsia="Times New Roman"/>
          <w:sz w:val="24"/>
          <w:szCs w:val="24"/>
          <w:lang w:eastAsia="hu-HU"/>
        </w:rPr>
        <w:t xml:space="preserve">. évi költségvetésében jóváhagyott előirányzatok módosulását mutatja be az anyag az első félévben. </w:t>
      </w:r>
    </w:p>
    <w:p w14:paraId="3A742F90" w14:textId="77777777" w:rsidR="00240D2E" w:rsidRPr="00BE33C6" w:rsidRDefault="00240D2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517C5C" w14:textId="0080A0FE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B83111" w:rsidRPr="00E871B1">
        <w:rPr>
          <w:rFonts w:eastAsia="Times New Roman" w:cs="Times New Roman"/>
          <w:sz w:val="24"/>
          <w:szCs w:val="24"/>
          <w:lang w:eastAsia="hu-HU"/>
        </w:rPr>
        <w:t>20</w:t>
      </w:r>
      <w:r w:rsidR="005A0CF4" w:rsidRPr="00E871B1">
        <w:rPr>
          <w:rFonts w:eastAsia="Times New Roman" w:cs="Times New Roman"/>
          <w:sz w:val="24"/>
          <w:szCs w:val="24"/>
          <w:lang w:eastAsia="hu-HU"/>
        </w:rPr>
        <w:t>2</w:t>
      </w:r>
      <w:r w:rsidR="00DC6640" w:rsidRPr="00E871B1">
        <w:rPr>
          <w:rFonts w:eastAsia="Times New Roman" w:cs="Times New Roman"/>
          <w:sz w:val="24"/>
          <w:szCs w:val="24"/>
          <w:lang w:eastAsia="hu-HU"/>
        </w:rPr>
        <w:t>4</w:t>
      </w:r>
      <w:r w:rsidR="00B83111" w:rsidRPr="00E871B1">
        <w:rPr>
          <w:rFonts w:eastAsia="Times New Roman" w:cs="Times New Roman"/>
          <w:sz w:val="24"/>
          <w:szCs w:val="24"/>
          <w:lang w:eastAsia="hu-HU"/>
        </w:rPr>
        <w:t>.</w:t>
      </w:r>
      <w:r w:rsidR="00E871B1">
        <w:rPr>
          <w:rFonts w:eastAsia="Times New Roman" w:cs="Times New Roman"/>
          <w:sz w:val="24"/>
          <w:szCs w:val="24"/>
          <w:lang w:eastAsia="hu-HU"/>
        </w:rPr>
        <w:t xml:space="preserve"> szeptember 12.</w:t>
      </w:r>
    </w:p>
    <w:p w14:paraId="4F1C8F1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AB467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Az előterjesztésről döntést hozó testület:</w:t>
      </w:r>
      <w:r w:rsidR="00D9387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66BC2C6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FF98EC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9387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79A7018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7ACB4B2A" w14:textId="789526CC" w:rsidR="00463327" w:rsidRPr="00124AF8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6D46C4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6D46C4">
        <w:rPr>
          <w:rFonts w:eastAsia="Times New Roman" w:cs="Times New Roman"/>
          <w:sz w:val="24"/>
          <w:szCs w:val="24"/>
          <w:u w:val="single"/>
          <w:lang w:eastAsia="hu-HU"/>
        </w:rPr>
        <w:t>:</w:t>
      </w:r>
      <w:r w:rsidR="00124AF8" w:rsidRPr="006D46C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D9507C" w:rsidRPr="006D46C4">
        <w:rPr>
          <w:rFonts w:eastAsia="Times New Roman" w:cs="Times New Roman"/>
          <w:sz w:val="24"/>
          <w:szCs w:val="24"/>
          <w:lang w:eastAsia="hu-HU"/>
        </w:rPr>
        <w:t>4</w:t>
      </w:r>
      <w:r w:rsidR="006D46C4" w:rsidRPr="006D46C4">
        <w:rPr>
          <w:rFonts w:eastAsia="Times New Roman" w:cs="Times New Roman"/>
          <w:sz w:val="24"/>
          <w:szCs w:val="24"/>
          <w:lang w:eastAsia="hu-HU"/>
        </w:rPr>
        <w:t>209</w:t>
      </w:r>
      <w:r w:rsidR="00D9507C" w:rsidRPr="006D46C4">
        <w:rPr>
          <w:rFonts w:eastAsia="Times New Roman" w:cs="Times New Roman"/>
          <w:sz w:val="24"/>
          <w:szCs w:val="24"/>
          <w:lang w:eastAsia="hu-HU"/>
        </w:rPr>
        <w:t>-3/202</w:t>
      </w:r>
      <w:r w:rsidR="006D46C4" w:rsidRPr="006D46C4">
        <w:rPr>
          <w:rFonts w:eastAsia="Times New Roman" w:cs="Times New Roman"/>
          <w:sz w:val="24"/>
          <w:szCs w:val="24"/>
          <w:lang w:eastAsia="hu-HU"/>
        </w:rPr>
        <w:t>4</w:t>
      </w:r>
      <w:r w:rsidR="00D9507C" w:rsidRPr="006D46C4">
        <w:rPr>
          <w:rFonts w:eastAsia="Times New Roman" w:cs="Times New Roman"/>
          <w:sz w:val="24"/>
          <w:szCs w:val="24"/>
          <w:lang w:eastAsia="hu-HU"/>
        </w:rPr>
        <w:t>.</w:t>
      </w:r>
    </w:p>
    <w:p w14:paraId="640F939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8DCB80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49E52D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796F4384" w14:textId="77777777" w:rsidTr="0015755F">
        <w:tc>
          <w:tcPr>
            <w:tcW w:w="4745" w:type="dxa"/>
            <w:vAlign w:val="center"/>
          </w:tcPr>
          <w:p w14:paraId="168DC28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576CC64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2FE863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6462FCDE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3C7E1BDD" w14:textId="77777777" w:rsidR="004304D2" w:rsidRDefault="004304D2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Juhász Tamás</w:t>
            </w:r>
          </w:p>
          <w:p w14:paraId="4CFFAFE5" w14:textId="77777777" w:rsidR="004304D2" w:rsidRDefault="004304D2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irodavezető</w:t>
            </w:r>
          </w:p>
          <w:p w14:paraId="080BD064" w14:textId="77777777" w:rsidR="00D819B1" w:rsidRDefault="004304D2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Albach Anett</w:t>
            </w:r>
            <w:r w:rsidR="00972C8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48464AE5" w14:textId="77777777" w:rsidR="00D819B1" w:rsidRDefault="00A31323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14:paraId="4BB4005E" w14:textId="77777777" w:rsidR="00A95ACF" w:rsidRDefault="00A95ACF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14:paraId="537EF36F" w14:textId="77777777" w:rsidR="00A95ACF" w:rsidRDefault="00A95ACF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  <w:p w14:paraId="484DC8A2" w14:textId="77777777" w:rsidR="00A95ACF" w:rsidRPr="00E5747D" w:rsidRDefault="00A95ACF" w:rsidP="00A95ACF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Dolenszky-Szőke Szilvia intézménygazdálkodási csoportvezető</w:t>
            </w:r>
          </w:p>
        </w:tc>
        <w:tc>
          <w:tcPr>
            <w:tcW w:w="4536" w:type="dxa"/>
            <w:vAlign w:val="center"/>
          </w:tcPr>
          <w:p w14:paraId="6B16CA7D" w14:textId="77777777" w:rsidR="00463327" w:rsidRPr="00E5747D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448BBA5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AEE62D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F79B3A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741C5F32" w14:textId="77777777" w:rsidTr="0015755F">
        <w:tc>
          <w:tcPr>
            <w:tcW w:w="4745" w:type="dxa"/>
            <w:vAlign w:val="center"/>
          </w:tcPr>
          <w:p w14:paraId="6652A30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B4523FB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681FEE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BE33C6" w14:paraId="0A142E7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7F7CF06E" w14:textId="77777777" w:rsidR="00A95ACF" w:rsidRDefault="00A95AC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Nagy-Holló Eszter </w:t>
            </w:r>
          </w:p>
          <w:p w14:paraId="7720A21F" w14:textId="77777777" w:rsidR="00463327" w:rsidRPr="00BE33C6" w:rsidRDefault="00A95AC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240D2E" w:rsidRPr="00BE33C6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39F86A56" w14:textId="77777777" w:rsidR="00463327" w:rsidRPr="00BE33C6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BE33C6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4346B703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E7C1A3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7FC51F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25E27DE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360A31B8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7D05C24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60FB7EE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2B3F4A1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1B22FB" w14:paraId="417A99C4" w14:textId="77777777" w:rsidTr="00D165EA">
        <w:trPr>
          <w:trHeight w:val="454"/>
          <w:jc w:val="center"/>
        </w:trPr>
        <w:tc>
          <w:tcPr>
            <w:tcW w:w="3114" w:type="dxa"/>
            <w:vAlign w:val="center"/>
          </w:tcPr>
          <w:p w14:paraId="40221FC2" w14:textId="77777777" w:rsidR="00463327" w:rsidRPr="001B22FB" w:rsidRDefault="00624A5B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5ACF">
              <w:rPr>
                <w:rFonts w:eastAsia="Times New Roman" w:cs="Times New Roman"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8292CFD" w14:textId="35710246" w:rsidR="00463327" w:rsidRPr="00A93743" w:rsidRDefault="00A95ACF" w:rsidP="004830C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DC6640"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>4.</w:t>
            </w:r>
            <w:r w:rsidR="00A93743"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09. 03. 8.15</w:t>
            </w:r>
          </w:p>
        </w:tc>
        <w:tc>
          <w:tcPr>
            <w:tcW w:w="3118" w:type="dxa"/>
            <w:vAlign w:val="center"/>
          </w:tcPr>
          <w:p w14:paraId="5EAFEC1B" w14:textId="77777777" w:rsidR="00624A5B" w:rsidRPr="007C4476" w:rsidRDefault="001B22F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C4476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1E01ADF0" w14:textId="77777777" w:rsidR="001B22FB" w:rsidRPr="001B22FB" w:rsidRDefault="009C5683" w:rsidP="00910BF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C4476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624A5B" w:rsidRPr="001B22FB" w14:paraId="09DBCACB" w14:textId="77777777" w:rsidTr="00D165EA">
        <w:trPr>
          <w:trHeight w:val="454"/>
          <w:jc w:val="center"/>
        </w:trPr>
        <w:tc>
          <w:tcPr>
            <w:tcW w:w="3114" w:type="dxa"/>
            <w:vAlign w:val="center"/>
          </w:tcPr>
          <w:p w14:paraId="1769DC48" w14:textId="77777777" w:rsidR="00624A5B" w:rsidRPr="001B22FB" w:rsidRDefault="00624A5B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5ACF"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347518" w14:textId="24A76545" w:rsidR="00624A5B" w:rsidRPr="00A93743" w:rsidRDefault="004830C4" w:rsidP="004830C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DC6640"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4. </w:t>
            </w:r>
            <w:r w:rsidR="00A93743" w:rsidRPr="00A93743">
              <w:rPr>
                <w:rFonts w:eastAsia="Times New Roman" w:cs="Times New Roman"/>
                <w:sz w:val="24"/>
                <w:szCs w:val="24"/>
                <w:lang w:eastAsia="hu-HU"/>
              </w:rPr>
              <w:t>09. 03. 11.00</w:t>
            </w:r>
          </w:p>
        </w:tc>
        <w:tc>
          <w:tcPr>
            <w:tcW w:w="3118" w:type="dxa"/>
            <w:vAlign w:val="center"/>
          </w:tcPr>
          <w:p w14:paraId="1E7D09BD" w14:textId="77777777" w:rsidR="00624A5B" w:rsidRPr="007C4476" w:rsidRDefault="001B22F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C4476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3DEB6057" w14:textId="77777777" w:rsidR="001B22FB" w:rsidRPr="007C4476" w:rsidRDefault="00D165EA" w:rsidP="00BE33C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4FFF7169" w14:textId="77777777" w:rsidR="00B83111" w:rsidRPr="00B83111" w:rsidRDefault="00B83111" w:rsidP="00B83111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AA11AED" w14:textId="77777777" w:rsidR="00293E9E" w:rsidRDefault="00293E9E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12EF65A6" w14:textId="0587ED23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051B4CA7" w14:textId="77777777" w:rsidR="001B22FB" w:rsidRDefault="001B22FB"/>
    <w:p w14:paraId="035850C1" w14:textId="0A139F60" w:rsidR="00240D2E" w:rsidRPr="00ED5414" w:rsidRDefault="00240D2E" w:rsidP="00240D2E">
      <w:pPr>
        <w:ind w:right="72"/>
      </w:pPr>
      <w:r w:rsidRPr="00ED5414">
        <w:rPr>
          <w:rFonts w:eastAsia="Times New Roman"/>
          <w:lang w:eastAsia="hu-HU"/>
        </w:rPr>
        <w:t xml:space="preserve">A </w:t>
      </w:r>
      <w:r>
        <w:rPr>
          <w:rFonts w:eastAsia="Times New Roman"/>
          <w:lang w:eastAsia="hu-HU"/>
        </w:rPr>
        <w:t>Városgazdálkodási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 w:rsidR="004830C4">
        <w:t>2</w:t>
      </w:r>
      <w:r w:rsidR="00DC6640">
        <w:t>4</w:t>
      </w:r>
      <w:r w:rsidRPr="00ED5414">
        <w:t xml:space="preserve">. évi költségvetéséről, módosításának és végrehajtásának rendjéről szóló </w:t>
      </w:r>
      <w:r w:rsidR="004830C4">
        <w:t>2</w:t>
      </w:r>
      <w:r w:rsidRPr="00ED5414">
        <w:t>/20</w:t>
      </w:r>
      <w:r w:rsidR="004830C4">
        <w:t>2</w:t>
      </w:r>
      <w:r w:rsidR="00DC6640">
        <w:t>4</w:t>
      </w:r>
      <w:r w:rsidRPr="00ED5414">
        <w:t>. (I</w:t>
      </w:r>
      <w:r>
        <w:t>I</w:t>
      </w:r>
      <w:r w:rsidRPr="00ED5414">
        <w:t xml:space="preserve">. </w:t>
      </w:r>
      <w:r w:rsidR="004304D2">
        <w:t>2</w:t>
      </w:r>
      <w:r w:rsidR="00DC6640">
        <w:t>6</w:t>
      </w:r>
      <w:r w:rsidRPr="00ED5414">
        <w:t xml:space="preserve">.) önkormányzati rendelet módosításának Közgyűlés </w:t>
      </w:r>
      <w:r>
        <w:t>általi elfogadását</w:t>
      </w:r>
      <w:r w:rsidRPr="00ED5414">
        <w:t>.</w:t>
      </w:r>
    </w:p>
    <w:p w14:paraId="6E1EA46C" w14:textId="066C1CE3" w:rsidR="00240D2E" w:rsidRDefault="00240D2E" w:rsidP="007C4476">
      <w:pPr>
        <w:ind w:right="72"/>
      </w:pPr>
      <w:r w:rsidRPr="00ED5414">
        <w:rPr>
          <w:rFonts w:eastAsia="Times New Roman"/>
          <w:lang w:eastAsia="hu-HU"/>
        </w:rPr>
        <w:t xml:space="preserve">A </w:t>
      </w:r>
      <w:r>
        <w:rPr>
          <w:rFonts w:eastAsia="Times New Roman"/>
          <w:lang w:eastAsia="hu-HU"/>
        </w:rPr>
        <w:t>Városi Pénzügyi és Ügyrendi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 w:rsidR="004830C4">
        <w:t>2</w:t>
      </w:r>
      <w:r w:rsidR="00DC6640">
        <w:t>4</w:t>
      </w:r>
      <w:r w:rsidRPr="00ED5414">
        <w:t xml:space="preserve">. évi költségvetéséről, módosításának és végrehajtásának rendjéről szóló </w:t>
      </w:r>
      <w:r w:rsidR="004830C4">
        <w:t>2</w:t>
      </w:r>
      <w:r w:rsidRPr="00ED5414">
        <w:t>/20</w:t>
      </w:r>
      <w:r w:rsidR="00A95ACF">
        <w:t>2</w:t>
      </w:r>
      <w:r w:rsidR="00DC6640">
        <w:t>4</w:t>
      </w:r>
      <w:r w:rsidRPr="00ED5414">
        <w:t>. (I</w:t>
      </w:r>
      <w:r>
        <w:t>I</w:t>
      </w:r>
      <w:r w:rsidRPr="00ED5414">
        <w:t xml:space="preserve">. </w:t>
      </w:r>
      <w:r w:rsidR="004304D2">
        <w:t>2</w:t>
      </w:r>
      <w:r w:rsidR="00DC6640">
        <w:t>6</w:t>
      </w:r>
      <w:r w:rsidRPr="00ED5414">
        <w:t xml:space="preserve">.) önkormányzati rendelet módosításának Közgyűlés </w:t>
      </w:r>
      <w:r>
        <w:t>általi elfogadását</w:t>
      </w:r>
      <w:r w:rsidRPr="00ED5414">
        <w:t>.</w:t>
      </w:r>
    </w:p>
    <w:p w14:paraId="2896B8CC" w14:textId="77777777" w:rsidR="009A4726" w:rsidRDefault="009A4726" w:rsidP="007C4476">
      <w:pPr>
        <w:ind w:right="72"/>
      </w:pPr>
    </w:p>
    <w:sectPr w:rsidR="009A4726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559292186">
    <w:abstractNumId w:val="0"/>
  </w:num>
  <w:num w:numId="2" w16cid:durableId="107605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C1501"/>
    <w:rsid w:val="00124AF8"/>
    <w:rsid w:val="00165DB0"/>
    <w:rsid w:val="001B22FB"/>
    <w:rsid w:val="002101ED"/>
    <w:rsid w:val="00240D2E"/>
    <w:rsid w:val="002519F7"/>
    <w:rsid w:val="00265CB9"/>
    <w:rsid w:val="00282FD8"/>
    <w:rsid w:val="00283B6B"/>
    <w:rsid w:val="00293E9E"/>
    <w:rsid w:val="002E6929"/>
    <w:rsid w:val="00314624"/>
    <w:rsid w:val="003536CE"/>
    <w:rsid w:val="00355926"/>
    <w:rsid w:val="004304D2"/>
    <w:rsid w:val="004329FF"/>
    <w:rsid w:val="00463327"/>
    <w:rsid w:val="004826F3"/>
    <w:rsid w:val="004830C4"/>
    <w:rsid w:val="004A73DF"/>
    <w:rsid w:val="005218B7"/>
    <w:rsid w:val="00587600"/>
    <w:rsid w:val="005A0CF4"/>
    <w:rsid w:val="00624A5B"/>
    <w:rsid w:val="00625852"/>
    <w:rsid w:val="0065560E"/>
    <w:rsid w:val="00676971"/>
    <w:rsid w:val="00697E54"/>
    <w:rsid w:val="006A5A0A"/>
    <w:rsid w:val="006D46C4"/>
    <w:rsid w:val="00756AC6"/>
    <w:rsid w:val="007C4476"/>
    <w:rsid w:val="007D20A7"/>
    <w:rsid w:val="007F61F4"/>
    <w:rsid w:val="00813F23"/>
    <w:rsid w:val="008C148D"/>
    <w:rsid w:val="008E41FF"/>
    <w:rsid w:val="00910BFA"/>
    <w:rsid w:val="0097234D"/>
    <w:rsid w:val="00972C80"/>
    <w:rsid w:val="009A4726"/>
    <w:rsid w:val="009B5DF1"/>
    <w:rsid w:val="009C5683"/>
    <w:rsid w:val="00A019A3"/>
    <w:rsid w:val="00A26811"/>
    <w:rsid w:val="00A31323"/>
    <w:rsid w:val="00A63ED2"/>
    <w:rsid w:val="00A93743"/>
    <w:rsid w:val="00A95ACF"/>
    <w:rsid w:val="00B52BD3"/>
    <w:rsid w:val="00B53572"/>
    <w:rsid w:val="00B76909"/>
    <w:rsid w:val="00B83111"/>
    <w:rsid w:val="00BA25E5"/>
    <w:rsid w:val="00BE33C6"/>
    <w:rsid w:val="00C105D5"/>
    <w:rsid w:val="00CF6DB3"/>
    <w:rsid w:val="00D165EA"/>
    <w:rsid w:val="00D819B1"/>
    <w:rsid w:val="00D9387F"/>
    <w:rsid w:val="00D9507C"/>
    <w:rsid w:val="00DC6640"/>
    <w:rsid w:val="00E14BE3"/>
    <w:rsid w:val="00E871B1"/>
    <w:rsid w:val="00E92DDC"/>
    <w:rsid w:val="00F516A4"/>
    <w:rsid w:val="00FD36E3"/>
    <w:rsid w:val="00FF1220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79E2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454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Kormos Viktória</cp:lastModifiedBy>
  <cp:revision>6</cp:revision>
  <cp:lastPrinted>2023-10-10T13:20:00Z</cp:lastPrinted>
  <dcterms:created xsi:type="dcterms:W3CDTF">2024-08-12T17:51:00Z</dcterms:created>
  <dcterms:modified xsi:type="dcterms:W3CDTF">2024-08-23T07:26:00Z</dcterms:modified>
</cp:coreProperties>
</file>